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A2B" w:rsidRPr="005E1A2B" w:rsidRDefault="005E1A2B" w:rsidP="005E1A2B">
      <w:pPr>
        <w:spacing w:after="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5E1A2B" w:rsidRPr="00142184" w:rsidTr="00644F30">
        <w:tc>
          <w:tcPr>
            <w:tcW w:w="3951" w:type="dxa"/>
          </w:tcPr>
          <w:p w:rsidR="005E1A2B" w:rsidRPr="00142184" w:rsidRDefault="005E1A2B" w:rsidP="005E1A2B">
            <w:pPr>
              <w:jc w:val="center"/>
              <w:rPr>
                <w:b/>
                <w:sz w:val="28"/>
                <w:szCs w:val="28"/>
              </w:rPr>
            </w:pPr>
          </w:p>
          <w:p w:rsidR="005E1A2B" w:rsidRPr="00142184" w:rsidRDefault="005E1A2B" w:rsidP="005E1A2B">
            <w:pPr>
              <w:jc w:val="center"/>
              <w:rPr>
                <w:b/>
                <w:sz w:val="28"/>
                <w:szCs w:val="28"/>
              </w:rPr>
            </w:pPr>
            <w:r w:rsidRPr="00142184">
              <w:rPr>
                <w:b/>
                <w:sz w:val="28"/>
                <w:szCs w:val="28"/>
              </w:rPr>
              <w:t xml:space="preserve">Республика Бурятия </w:t>
            </w:r>
          </w:p>
          <w:p w:rsidR="005E1A2B" w:rsidRPr="00142184" w:rsidRDefault="005E1A2B" w:rsidP="005E1A2B">
            <w:pPr>
              <w:jc w:val="center"/>
              <w:rPr>
                <w:b/>
                <w:sz w:val="28"/>
                <w:szCs w:val="28"/>
              </w:rPr>
            </w:pPr>
            <w:r w:rsidRPr="00142184">
              <w:rPr>
                <w:b/>
                <w:sz w:val="28"/>
                <w:szCs w:val="28"/>
              </w:rPr>
              <w:t>Глава муниципального образования</w:t>
            </w:r>
          </w:p>
          <w:p w:rsidR="005E1A2B" w:rsidRPr="00142184" w:rsidRDefault="005E1A2B" w:rsidP="005E1A2B">
            <w:pPr>
              <w:jc w:val="center"/>
              <w:rPr>
                <w:b/>
                <w:sz w:val="24"/>
                <w:szCs w:val="24"/>
              </w:rPr>
            </w:pPr>
            <w:r w:rsidRPr="00142184">
              <w:rPr>
                <w:b/>
                <w:sz w:val="28"/>
                <w:szCs w:val="28"/>
              </w:rPr>
              <w:t>«Кижингинский район»</w:t>
            </w:r>
          </w:p>
          <w:p w:rsidR="005E1A2B" w:rsidRPr="00142184" w:rsidRDefault="005E1A2B" w:rsidP="005E1A2B">
            <w:pPr>
              <w:jc w:val="center"/>
              <w:rPr>
                <w:sz w:val="28"/>
                <w:szCs w:val="28"/>
              </w:rPr>
            </w:pPr>
            <w:r w:rsidRPr="00142184"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3C5428" wp14:editId="6B7587C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5E1A2B" w:rsidRPr="00142184" w:rsidRDefault="005E1A2B" w:rsidP="005E1A2B">
            <w:pPr>
              <w:jc w:val="center"/>
              <w:rPr>
                <w:sz w:val="28"/>
                <w:szCs w:val="28"/>
              </w:rPr>
            </w:pPr>
            <w:r w:rsidRPr="00142184">
              <w:rPr>
                <w:b/>
                <w:noProof/>
                <w:szCs w:val="24"/>
              </w:rPr>
              <w:drawing>
                <wp:inline distT="0" distB="0" distL="0" distR="0" wp14:anchorId="16E5CF75" wp14:editId="095474FA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5E1A2B" w:rsidRPr="00142184" w:rsidRDefault="005E1A2B" w:rsidP="005E1A2B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</w:rPr>
            </w:pPr>
            <w:proofErr w:type="spellStart"/>
            <w:r w:rsidRPr="00142184">
              <w:rPr>
                <w:b/>
                <w:bCs/>
                <w:sz w:val="26"/>
                <w:szCs w:val="28"/>
              </w:rPr>
              <w:t>Буряад</w:t>
            </w:r>
            <w:proofErr w:type="spellEnd"/>
            <w:r w:rsidRPr="00142184">
              <w:rPr>
                <w:b/>
                <w:bCs/>
                <w:sz w:val="26"/>
                <w:szCs w:val="28"/>
              </w:rPr>
              <w:t xml:space="preserve"> </w:t>
            </w:r>
            <w:proofErr w:type="spellStart"/>
            <w:r w:rsidRPr="00142184">
              <w:rPr>
                <w:b/>
                <w:bCs/>
                <w:sz w:val="26"/>
                <w:szCs w:val="28"/>
              </w:rPr>
              <w:t>Республикын</w:t>
            </w:r>
            <w:proofErr w:type="spellEnd"/>
          </w:p>
          <w:p w:rsidR="005E1A2B" w:rsidRPr="00142184" w:rsidRDefault="005E1A2B" w:rsidP="005E1A2B">
            <w:pPr>
              <w:jc w:val="center"/>
              <w:rPr>
                <w:b/>
                <w:sz w:val="28"/>
                <w:szCs w:val="28"/>
              </w:rPr>
            </w:pPr>
            <w:r w:rsidRPr="00142184">
              <w:rPr>
                <w:b/>
                <w:sz w:val="28"/>
                <w:szCs w:val="28"/>
              </w:rPr>
              <w:t>«</w:t>
            </w:r>
            <w:proofErr w:type="spellStart"/>
            <w:r w:rsidRPr="00142184">
              <w:rPr>
                <w:b/>
                <w:sz w:val="28"/>
                <w:szCs w:val="28"/>
              </w:rPr>
              <w:t>Хэжэнгын</w:t>
            </w:r>
            <w:proofErr w:type="spellEnd"/>
            <w:r w:rsidRPr="0014218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42184">
              <w:rPr>
                <w:b/>
                <w:sz w:val="28"/>
                <w:szCs w:val="28"/>
              </w:rPr>
              <w:t>аймаг</w:t>
            </w:r>
            <w:proofErr w:type="spellEnd"/>
            <w:r w:rsidRPr="00142184">
              <w:rPr>
                <w:b/>
                <w:sz w:val="28"/>
                <w:szCs w:val="28"/>
              </w:rPr>
              <w:t>»</w:t>
            </w:r>
          </w:p>
          <w:p w:rsidR="005E1A2B" w:rsidRPr="00142184" w:rsidRDefault="005E1A2B" w:rsidP="005E1A2B">
            <w:pPr>
              <w:jc w:val="center"/>
              <w:rPr>
                <w:b/>
                <w:sz w:val="28"/>
                <w:szCs w:val="28"/>
              </w:rPr>
            </w:pPr>
            <w:r w:rsidRPr="00142184">
              <w:rPr>
                <w:b/>
                <w:sz w:val="28"/>
                <w:szCs w:val="28"/>
              </w:rPr>
              <w:t>гэ</w:t>
            </w:r>
            <w:proofErr w:type="gramStart"/>
            <w:r w:rsidRPr="00142184">
              <w:rPr>
                <w:b/>
                <w:sz w:val="28"/>
                <w:szCs w:val="28"/>
                <w:lang w:val="en-US"/>
              </w:rPr>
              <w:t>h</w:t>
            </w:r>
            <w:proofErr w:type="gramEnd"/>
            <w:r w:rsidRPr="00142184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142184">
              <w:rPr>
                <w:b/>
                <w:sz w:val="28"/>
                <w:szCs w:val="28"/>
              </w:rPr>
              <w:t>муниципальна</w:t>
            </w:r>
            <w:proofErr w:type="spellEnd"/>
            <w:r w:rsidRPr="00142184">
              <w:rPr>
                <w:b/>
                <w:sz w:val="28"/>
                <w:szCs w:val="28"/>
              </w:rPr>
              <w:t xml:space="preserve"> </w:t>
            </w:r>
          </w:p>
          <w:p w:rsidR="005E1A2B" w:rsidRPr="00142184" w:rsidRDefault="005E1A2B" w:rsidP="005E1A2B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142184">
              <w:rPr>
                <w:b/>
                <w:sz w:val="28"/>
                <w:szCs w:val="28"/>
              </w:rPr>
              <w:t>байгууламжын</w:t>
            </w:r>
            <w:proofErr w:type="spellEnd"/>
            <w:r w:rsidRPr="0014218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42184">
              <w:rPr>
                <w:b/>
                <w:sz w:val="28"/>
                <w:szCs w:val="28"/>
              </w:rPr>
              <w:t>гулваа</w:t>
            </w:r>
            <w:proofErr w:type="spellEnd"/>
          </w:p>
          <w:p w:rsidR="005E1A2B" w:rsidRPr="00142184" w:rsidRDefault="005E1A2B" w:rsidP="005E1A2B">
            <w:pPr>
              <w:jc w:val="center"/>
              <w:rPr>
                <w:sz w:val="28"/>
                <w:szCs w:val="28"/>
              </w:rPr>
            </w:pPr>
          </w:p>
        </w:tc>
      </w:tr>
      <w:tr w:rsidR="005E1A2B" w:rsidRPr="00142184" w:rsidTr="00644F30">
        <w:tc>
          <w:tcPr>
            <w:tcW w:w="4077" w:type="dxa"/>
            <w:gridSpan w:val="2"/>
          </w:tcPr>
          <w:p w:rsidR="005E1A2B" w:rsidRPr="00142184" w:rsidRDefault="005E1A2B" w:rsidP="005E1A2B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5E1A2B" w:rsidRPr="00142184" w:rsidRDefault="005E1A2B" w:rsidP="005E1A2B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5E1A2B" w:rsidRPr="00142184" w:rsidRDefault="005E1A2B" w:rsidP="005E1A2B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5E1A2B" w:rsidRPr="00142184" w:rsidRDefault="005E1A2B" w:rsidP="005E1A2B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142184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5E1A2B" w:rsidRPr="00142184" w:rsidRDefault="005E1A2B" w:rsidP="001276F5">
      <w:pPr>
        <w:spacing w:after="0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5E1A2B" w:rsidRPr="00142184" w:rsidRDefault="00BD325B" w:rsidP="005E1A2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“19” сентября </w:t>
      </w:r>
      <w:r w:rsidR="00BA5090" w:rsidRPr="00142184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2025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года </w:t>
      </w:r>
      <w:r w:rsidR="00ED10A9" w:rsidRPr="00142184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</w:t>
      </w:r>
      <w:r w:rsidR="008C30B2" w:rsidRPr="00142184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2949FF">
        <w:rPr>
          <w:rFonts w:ascii="Times New Roman" w:eastAsia="SimSun" w:hAnsi="Times New Roman" w:cs="Times New Roman"/>
          <w:sz w:val="28"/>
          <w:szCs w:val="28"/>
          <w:lang w:val="tt-RU" w:eastAsia="zh-CN"/>
        </w:rPr>
        <w:t>440</w:t>
      </w:r>
    </w:p>
    <w:p w:rsidR="005E1A2B" w:rsidRPr="00142184" w:rsidRDefault="005E1A2B" w:rsidP="005E1A2B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E1A2B" w:rsidRPr="00142184" w:rsidTr="00644F30">
        <w:trPr>
          <w:jc w:val="center"/>
        </w:trPr>
        <w:tc>
          <w:tcPr>
            <w:tcW w:w="9854" w:type="dxa"/>
          </w:tcPr>
          <w:p w:rsidR="005E1A2B" w:rsidRPr="00142184" w:rsidRDefault="005E1A2B" w:rsidP="005E1A2B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142184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142184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ED10A9" w:rsidRPr="00ED10A9" w:rsidRDefault="00ED10A9" w:rsidP="00ED10A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ED10A9" w:rsidRPr="001276F5" w:rsidRDefault="00ED10A9" w:rsidP="00ED10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1276F5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О предварительном разрешении</w:t>
      </w:r>
    </w:p>
    <w:p w:rsidR="00ED10A9" w:rsidRPr="001276F5" w:rsidRDefault="00ED10A9" w:rsidP="00ED10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1276F5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на расходование денежных средств,</w:t>
      </w:r>
    </w:p>
    <w:p w:rsidR="00ED10A9" w:rsidRPr="001276F5" w:rsidRDefault="00ED10A9" w:rsidP="00ED10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proofErr w:type="gramStart"/>
      <w:r w:rsidRPr="001276F5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принадлежащих</w:t>
      </w:r>
      <w:proofErr w:type="gramEnd"/>
      <w:r w:rsidRPr="001276F5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 несовершеннолетней</w:t>
      </w:r>
    </w:p>
    <w:p w:rsidR="00ED10A9" w:rsidRDefault="00BA5090" w:rsidP="001276F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proofErr w:type="spellStart"/>
      <w:r w:rsidRPr="001276F5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Ачимовой</w:t>
      </w:r>
      <w:proofErr w:type="spellEnd"/>
      <w:r w:rsidRPr="001276F5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 Раисе Дмитриевне, 07.07.2008</w:t>
      </w:r>
      <w:r w:rsidR="00ED10A9" w:rsidRPr="001276F5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 г.р.</w:t>
      </w:r>
    </w:p>
    <w:p w:rsidR="001276F5" w:rsidRPr="001276F5" w:rsidRDefault="001276F5" w:rsidP="001276F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</w:p>
    <w:p w:rsidR="00ED10A9" w:rsidRPr="001276F5" w:rsidRDefault="00ED10A9" w:rsidP="001276F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zh-CN"/>
        </w:rPr>
      </w:pPr>
      <w:r w:rsidRPr="001276F5">
        <w:rPr>
          <w:rFonts w:ascii="Times New Roman" w:eastAsia="Times New Roman" w:hAnsi="Times New Roman" w:cs="Times New Roman"/>
          <w:sz w:val="25"/>
          <w:szCs w:val="25"/>
          <w:lang w:eastAsia="ru-RU"/>
        </w:rPr>
        <w:t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</w:t>
      </w:r>
      <w:r w:rsidRPr="001276F5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, в соответствии со ст. 37 Гражданского кодекса Российской Федерации, рассмотрев </w:t>
      </w:r>
      <w:r w:rsidR="00BA5090" w:rsidRPr="001276F5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заявление несовершеннолетней  </w:t>
      </w:r>
      <w:proofErr w:type="spellStart"/>
      <w:r w:rsidR="00BA5090" w:rsidRPr="001276F5">
        <w:rPr>
          <w:rFonts w:ascii="Times New Roman" w:eastAsia="Times New Roman" w:hAnsi="Times New Roman" w:cs="Times New Roman"/>
          <w:sz w:val="25"/>
          <w:szCs w:val="25"/>
          <w:lang w:eastAsia="zh-CN"/>
        </w:rPr>
        <w:t>Ачимовой</w:t>
      </w:r>
      <w:proofErr w:type="spellEnd"/>
      <w:r w:rsidR="00BA5090" w:rsidRPr="001276F5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Раисы Дмитриевны, 07.07.2008</w:t>
      </w:r>
      <w:r w:rsidRPr="001276F5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г.р.</w:t>
      </w:r>
      <w:r w:rsidRPr="001276F5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, </w:t>
      </w:r>
      <w:r w:rsidRPr="001276F5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проживающей по адресу: </w:t>
      </w:r>
      <w:proofErr w:type="gramStart"/>
      <w:r w:rsidRPr="001276F5">
        <w:rPr>
          <w:rFonts w:ascii="Times New Roman" w:eastAsia="Times New Roman" w:hAnsi="Times New Roman" w:cs="Times New Roman"/>
          <w:sz w:val="25"/>
          <w:szCs w:val="25"/>
          <w:lang w:eastAsia="zh-CN"/>
        </w:rPr>
        <w:t>Республик</w:t>
      </w:r>
      <w:r w:rsidR="00BA5090" w:rsidRPr="001276F5">
        <w:rPr>
          <w:rFonts w:ascii="Times New Roman" w:eastAsia="Times New Roman" w:hAnsi="Times New Roman" w:cs="Times New Roman"/>
          <w:sz w:val="25"/>
          <w:szCs w:val="25"/>
          <w:lang w:eastAsia="zh-CN"/>
        </w:rPr>
        <w:t>а Бурятия, Кижингинский район, у</w:t>
      </w:r>
      <w:r w:rsidRPr="001276F5">
        <w:rPr>
          <w:rFonts w:ascii="Times New Roman" w:eastAsia="Times New Roman" w:hAnsi="Times New Roman" w:cs="Times New Roman"/>
          <w:sz w:val="25"/>
          <w:szCs w:val="25"/>
          <w:lang w:eastAsia="zh-CN"/>
        </w:rPr>
        <w:t>.</w:t>
      </w:r>
      <w:r w:rsidR="00BA5090" w:rsidRPr="001276F5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 </w:t>
      </w:r>
      <w:proofErr w:type="spellStart"/>
      <w:r w:rsidR="00BA5090" w:rsidRPr="001276F5">
        <w:rPr>
          <w:rFonts w:ascii="Times New Roman" w:eastAsia="Times New Roman" w:hAnsi="Times New Roman" w:cs="Times New Roman"/>
          <w:sz w:val="25"/>
          <w:szCs w:val="25"/>
          <w:lang w:eastAsia="zh-CN"/>
        </w:rPr>
        <w:t>Ушхайта</w:t>
      </w:r>
      <w:proofErr w:type="spellEnd"/>
      <w:r w:rsidR="00BA5090" w:rsidRPr="001276F5">
        <w:rPr>
          <w:rFonts w:ascii="Times New Roman" w:eastAsia="Times New Roman" w:hAnsi="Times New Roman" w:cs="Times New Roman"/>
          <w:sz w:val="25"/>
          <w:szCs w:val="25"/>
          <w:lang w:eastAsia="zh-CN"/>
        </w:rPr>
        <w:t>, ул. Молодежная, д. 23, кв. 2</w:t>
      </w:r>
      <w:r w:rsidRPr="001276F5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BA5090" w:rsidRPr="001276F5">
        <w:rPr>
          <w:rFonts w:ascii="Times New Roman" w:eastAsia="Times New Roman" w:hAnsi="Times New Roman" w:cs="Times New Roman"/>
          <w:sz w:val="25"/>
          <w:szCs w:val="25"/>
          <w:lang w:eastAsia="zh-CN"/>
        </w:rPr>
        <w:t>, паспортные данные: 8122 004294</w:t>
      </w:r>
      <w:r w:rsidRPr="001276F5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выдан  МВД по </w:t>
      </w:r>
      <w:r w:rsidR="00BA5090" w:rsidRPr="001276F5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Республике Бурятия от 28.07.2022 года, код подразделения 030-015, с письменного согласия </w:t>
      </w:r>
      <w:r w:rsidR="001276F5">
        <w:rPr>
          <w:rFonts w:ascii="Times New Roman" w:eastAsia="Times New Roman" w:hAnsi="Times New Roman" w:cs="Times New Roman"/>
          <w:sz w:val="25"/>
          <w:szCs w:val="25"/>
          <w:lang w:eastAsia="zh-CN"/>
        </w:rPr>
        <w:t>опекуна</w:t>
      </w:r>
      <w:r w:rsidR="00BA5090" w:rsidRPr="001276F5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proofErr w:type="spellStart"/>
      <w:r w:rsidR="001276F5">
        <w:rPr>
          <w:rFonts w:ascii="Times New Roman" w:eastAsia="Times New Roman" w:hAnsi="Times New Roman" w:cs="Times New Roman"/>
          <w:sz w:val="25"/>
          <w:szCs w:val="25"/>
          <w:lang w:eastAsia="zh-CN"/>
        </w:rPr>
        <w:t>Ачимовой</w:t>
      </w:r>
      <w:proofErr w:type="spellEnd"/>
      <w:r w:rsidR="001276F5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Октябрины </w:t>
      </w:r>
      <w:proofErr w:type="spellStart"/>
      <w:r w:rsidR="001276F5">
        <w:rPr>
          <w:rFonts w:ascii="Times New Roman" w:eastAsia="Times New Roman" w:hAnsi="Times New Roman" w:cs="Times New Roman"/>
          <w:sz w:val="25"/>
          <w:szCs w:val="25"/>
          <w:lang w:eastAsia="zh-CN"/>
        </w:rPr>
        <w:t>Галсановны</w:t>
      </w:r>
      <w:proofErr w:type="spellEnd"/>
      <w:r w:rsidR="001276F5">
        <w:rPr>
          <w:rFonts w:ascii="Times New Roman" w:eastAsia="Times New Roman" w:hAnsi="Times New Roman" w:cs="Times New Roman"/>
          <w:sz w:val="25"/>
          <w:szCs w:val="25"/>
          <w:lang w:eastAsia="zh-CN"/>
        </w:rPr>
        <w:t>, 01.10.1984</w:t>
      </w:r>
      <w:r w:rsidR="00F669A6" w:rsidRPr="001276F5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Pr="001276F5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г.р., </w:t>
      </w:r>
      <w:r w:rsidR="002949FF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паспорт 81 22 021765 выдан МВД по Республике Бурятия от 30.11.2022 года, </w:t>
      </w:r>
      <w:r w:rsidRPr="001276F5">
        <w:rPr>
          <w:rFonts w:ascii="Times New Roman" w:eastAsia="Times New Roman" w:hAnsi="Times New Roman" w:cs="Times New Roman"/>
          <w:sz w:val="25"/>
          <w:szCs w:val="25"/>
          <w:lang w:eastAsia="ru-RU"/>
        </w:rPr>
        <w:t>с просьбой о выдаче разрешения на расходование де</w:t>
      </w:r>
      <w:r w:rsidR="00F669A6" w:rsidRPr="001276F5">
        <w:rPr>
          <w:rFonts w:ascii="Times New Roman" w:eastAsia="Times New Roman" w:hAnsi="Times New Roman" w:cs="Times New Roman"/>
          <w:sz w:val="25"/>
          <w:szCs w:val="25"/>
          <w:lang w:eastAsia="ru-RU"/>
        </w:rPr>
        <w:t>н</w:t>
      </w:r>
      <w:r w:rsidR="001276F5">
        <w:rPr>
          <w:rFonts w:ascii="Times New Roman" w:eastAsia="Times New Roman" w:hAnsi="Times New Roman" w:cs="Times New Roman"/>
          <w:sz w:val="25"/>
          <w:szCs w:val="25"/>
          <w:lang w:eastAsia="ru-RU"/>
        </w:rPr>
        <w:t>ежных средств, принадлежащих ее</w:t>
      </w:r>
      <w:proofErr w:type="gramEnd"/>
      <w:r w:rsidR="001276F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несовершеннолетней подопечной</w:t>
      </w:r>
      <w:r w:rsidRPr="001276F5">
        <w:rPr>
          <w:rFonts w:ascii="Times New Roman" w:eastAsia="Times New Roman" w:hAnsi="Times New Roman" w:cs="Times New Roman"/>
          <w:sz w:val="25"/>
          <w:szCs w:val="25"/>
          <w:lang w:eastAsia="ru-RU"/>
        </w:rPr>
        <w:t>, получающей пенсию по потере кормильца, на обеспечение содержания, воспитания и образования несовершеннолетней.</w:t>
      </w:r>
    </w:p>
    <w:p w:rsidR="00ED10A9" w:rsidRPr="001276F5" w:rsidRDefault="00F669A6" w:rsidP="001276F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zh-CN"/>
        </w:rPr>
      </w:pPr>
      <w:r w:rsidRPr="001276F5">
        <w:rPr>
          <w:rFonts w:ascii="Times New Roman" w:eastAsia="Times New Roman" w:hAnsi="Times New Roman" w:cs="Times New Roman"/>
          <w:sz w:val="25"/>
          <w:szCs w:val="25"/>
          <w:lang w:eastAsia="zh-CN"/>
        </w:rPr>
        <w:t>1. Разрешить несовершеннолетней</w:t>
      </w:r>
      <w:r w:rsidR="00ED10A9" w:rsidRPr="001276F5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proofErr w:type="spellStart"/>
      <w:r w:rsidRPr="001276F5">
        <w:rPr>
          <w:rFonts w:ascii="Times New Roman" w:eastAsia="Times New Roman" w:hAnsi="Times New Roman" w:cs="Times New Roman"/>
          <w:sz w:val="25"/>
          <w:szCs w:val="25"/>
          <w:lang w:eastAsia="zh-CN"/>
        </w:rPr>
        <w:t>Ачимовой</w:t>
      </w:r>
      <w:proofErr w:type="spellEnd"/>
      <w:r w:rsidRPr="001276F5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Раисе Дмитриевне, 07.07.2008 г.р.</w:t>
      </w:r>
      <w:r w:rsidR="00ED10A9" w:rsidRPr="001276F5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, с письменного согласия </w:t>
      </w:r>
      <w:r w:rsidR="001276F5" w:rsidRPr="001276F5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опекуна </w:t>
      </w:r>
      <w:proofErr w:type="spellStart"/>
      <w:r w:rsidR="001276F5" w:rsidRPr="001276F5">
        <w:rPr>
          <w:rFonts w:ascii="Times New Roman" w:eastAsia="Times New Roman" w:hAnsi="Times New Roman" w:cs="Times New Roman"/>
          <w:sz w:val="25"/>
          <w:szCs w:val="25"/>
          <w:lang w:eastAsia="zh-CN"/>
        </w:rPr>
        <w:t>Ач</w:t>
      </w:r>
      <w:bookmarkStart w:id="0" w:name="_GoBack"/>
      <w:bookmarkEnd w:id="0"/>
      <w:r w:rsidR="001276F5" w:rsidRPr="001276F5">
        <w:rPr>
          <w:rFonts w:ascii="Times New Roman" w:eastAsia="Times New Roman" w:hAnsi="Times New Roman" w:cs="Times New Roman"/>
          <w:sz w:val="25"/>
          <w:szCs w:val="25"/>
          <w:lang w:eastAsia="zh-CN"/>
        </w:rPr>
        <w:t>имовой</w:t>
      </w:r>
      <w:proofErr w:type="spellEnd"/>
      <w:r w:rsidR="001276F5" w:rsidRPr="001276F5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Октябрины </w:t>
      </w:r>
      <w:proofErr w:type="spellStart"/>
      <w:r w:rsidR="001276F5" w:rsidRPr="001276F5">
        <w:rPr>
          <w:rFonts w:ascii="Times New Roman" w:eastAsia="Times New Roman" w:hAnsi="Times New Roman" w:cs="Times New Roman"/>
          <w:sz w:val="25"/>
          <w:szCs w:val="25"/>
          <w:lang w:eastAsia="zh-CN"/>
        </w:rPr>
        <w:t>Галсановны</w:t>
      </w:r>
      <w:proofErr w:type="spellEnd"/>
      <w:r w:rsidR="001276F5" w:rsidRPr="001276F5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, 01.10.1984 </w:t>
      </w:r>
      <w:r w:rsidRPr="001276F5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г.р., </w:t>
      </w:r>
      <w:r w:rsidR="00ED10A9" w:rsidRPr="001276F5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снятие денежных средств, перечисляемых на счет</w:t>
      </w:r>
      <w:r w:rsidR="001276F5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Pr="001276F5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№ 42301 810 4 0916 6876813 </w:t>
      </w:r>
      <w:r w:rsidR="00ED10A9" w:rsidRPr="001276F5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в филиале ПАО Сбербанк Бурятского отделения №</w:t>
      </w:r>
      <w:r w:rsidR="008C30B2" w:rsidRPr="001276F5">
        <w:rPr>
          <w:rFonts w:ascii="Times New Roman" w:eastAsia="Times New Roman" w:hAnsi="Times New Roman" w:cs="Times New Roman"/>
          <w:sz w:val="25"/>
          <w:szCs w:val="25"/>
          <w:lang w:eastAsia="zh-CN"/>
        </w:rPr>
        <w:t>18/</w:t>
      </w:r>
      <w:r w:rsidR="00ED10A9" w:rsidRPr="001276F5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8601/0</w:t>
      </w:r>
      <w:r w:rsidR="008C30B2" w:rsidRPr="001276F5">
        <w:rPr>
          <w:rFonts w:ascii="Times New Roman" w:eastAsia="Times New Roman" w:hAnsi="Times New Roman" w:cs="Times New Roman"/>
          <w:sz w:val="25"/>
          <w:szCs w:val="25"/>
          <w:lang w:eastAsia="zh-CN"/>
        </w:rPr>
        <w:t>0</w:t>
      </w:r>
      <w:r w:rsidR="00ED10A9" w:rsidRPr="001276F5">
        <w:rPr>
          <w:rFonts w:ascii="Times New Roman" w:eastAsia="Times New Roman" w:hAnsi="Times New Roman" w:cs="Times New Roman"/>
          <w:sz w:val="25"/>
          <w:szCs w:val="25"/>
          <w:lang w:eastAsia="zh-CN"/>
        </w:rPr>
        <w:t>166.</w:t>
      </w:r>
    </w:p>
    <w:p w:rsidR="00ED10A9" w:rsidRPr="001276F5" w:rsidRDefault="00ED10A9" w:rsidP="001276F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1276F5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2. Настоящее разрешение выдается на срок 1 (один) год. </w:t>
      </w:r>
    </w:p>
    <w:p w:rsidR="00ED10A9" w:rsidRPr="001276F5" w:rsidRDefault="00ED10A9" w:rsidP="00ED10A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zh-CN"/>
        </w:rPr>
      </w:pPr>
      <w:r w:rsidRPr="001276F5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</w:p>
    <w:p w:rsidR="00ED10A9" w:rsidRPr="001276F5" w:rsidRDefault="00ED10A9" w:rsidP="00ED10A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zh-CN"/>
        </w:rPr>
      </w:pPr>
    </w:p>
    <w:p w:rsidR="00ED10A9" w:rsidRPr="001276F5" w:rsidRDefault="00ED10A9" w:rsidP="00ED10A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1276F5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Глава муниципального образования                             </w:t>
      </w:r>
      <w:r w:rsidR="001276F5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                  </w:t>
      </w:r>
      <w:r w:rsidRPr="001276F5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Г.З.</w:t>
      </w:r>
      <w:r w:rsidR="00794FC0" w:rsidRPr="001276F5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 </w:t>
      </w:r>
      <w:r w:rsidRPr="001276F5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Лхасаранов</w:t>
      </w:r>
    </w:p>
    <w:p w:rsidR="007D7998" w:rsidRPr="001276F5" w:rsidRDefault="00ED10A9" w:rsidP="00ED10A9">
      <w:pPr>
        <w:rPr>
          <w:sz w:val="25"/>
          <w:szCs w:val="25"/>
        </w:rPr>
      </w:pPr>
      <w:r w:rsidRPr="001276F5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«Кижингинский район» </w:t>
      </w:r>
      <w:r w:rsidRPr="001276F5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ab/>
      </w:r>
      <w:r w:rsidRPr="001276F5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ab/>
      </w:r>
      <w:r w:rsidRPr="001276F5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ab/>
      </w:r>
      <w:r w:rsidRPr="001276F5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ab/>
        <w:t xml:space="preserve">                 </w:t>
      </w:r>
    </w:p>
    <w:p w:rsidR="001276F5" w:rsidRPr="001276F5" w:rsidRDefault="001276F5">
      <w:pPr>
        <w:rPr>
          <w:sz w:val="25"/>
          <w:szCs w:val="25"/>
        </w:rPr>
      </w:pPr>
    </w:p>
    <w:sectPr w:rsidR="001276F5" w:rsidRPr="001276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6E5"/>
    <w:rsid w:val="001276F5"/>
    <w:rsid w:val="00142184"/>
    <w:rsid w:val="002949FF"/>
    <w:rsid w:val="005E1A2B"/>
    <w:rsid w:val="006626E5"/>
    <w:rsid w:val="00794FC0"/>
    <w:rsid w:val="007D7998"/>
    <w:rsid w:val="008A5327"/>
    <w:rsid w:val="008C30B2"/>
    <w:rsid w:val="00967285"/>
    <w:rsid w:val="00A448EE"/>
    <w:rsid w:val="00BA5090"/>
    <w:rsid w:val="00BD325B"/>
    <w:rsid w:val="00C269CC"/>
    <w:rsid w:val="00ED10A9"/>
    <w:rsid w:val="00F6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1A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1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A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1A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1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A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Соелма</dc:creator>
  <cp:lastModifiedBy>Соелма</cp:lastModifiedBy>
  <cp:revision>5</cp:revision>
  <cp:lastPrinted>2025-09-19T04:48:00Z</cp:lastPrinted>
  <dcterms:created xsi:type="dcterms:W3CDTF">2025-09-19T04:42:00Z</dcterms:created>
  <dcterms:modified xsi:type="dcterms:W3CDTF">2025-09-19T04:52:00Z</dcterms:modified>
</cp:coreProperties>
</file>